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BB1D" w14:textId="0FEB5310" w:rsidR="00053330" w:rsidRDefault="00053330" w:rsidP="00E169D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XU1053</w:t>
      </w:r>
      <w:r w:rsidRPr="003466DC">
        <w:rPr>
          <w:rFonts w:cstheme="minorHAnsi"/>
          <w:b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18 gennaio 2025</w:t>
      </w:r>
    </w:p>
    <w:p w14:paraId="48C0E708" w14:textId="77777777" w:rsidR="00053330" w:rsidRPr="003466DC" w:rsidRDefault="00053330" w:rsidP="00E169D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466DC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5F0566C2" w14:textId="77777777" w:rsidR="00E169D1" w:rsidRDefault="00E169D1" w:rsidP="00E169D1">
      <w:pPr>
        <w:spacing w:after="0" w:line="240" w:lineRule="auto"/>
        <w:jc w:val="both"/>
        <w:sectPr w:rsidR="00E169D1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4C54A748" w14:textId="71AF76A8" w:rsidR="0031062F" w:rsidRDefault="00053330" w:rsidP="00E169D1">
      <w:pPr>
        <w:spacing w:after="0" w:line="240" w:lineRule="auto"/>
        <w:jc w:val="both"/>
      </w:pPr>
      <w:r w:rsidRPr="00053330">
        <w:t>L'</w:t>
      </w:r>
      <w:r>
        <w:t>*</w:t>
      </w:r>
      <w:proofErr w:type="gramStart"/>
      <w:r w:rsidRPr="00053330">
        <w:rPr>
          <w:b/>
          <w:bCs/>
        </w:rPr>
        <w:t>i</w:t>
      </w:r>
      <w:r w:rsidRPr="00053330">
        <w:rPr>
          <w:b/>
          <w:bCs/>
        </w:rPr>
        <w:t>ndipendente</w:t>
      </w:r>
      <w:r w:rsidRPr="00053330">
        <w:t xml:space="preserve"> :</w:t>
      </w:r>
      <w:proofErr w:type="gramEnd"/>
      <w:r w:rsidRPr="00053330">
        <w:t xml:space="preserve"> giornale politico e letterario. - A</w:t>
      </w:r>
      <w:r>
        <w:t>nno</w:t>
      </w:r>
      <w:r w:rsidRPr="00053330">
        <w:t xml:space="preserve"> 1, n. 1</w:t>
      </w:r>
      <w:r>
        <w:t xml:space="preserve"> </w:t>
      </w:r>
      <w:r w:rsidRPr="00053330">
        <w:t>(7 dic</w:t>
      </w:r>
      <w:r>
        <w:t>embre</w:t>
      </w:r>
      <w:r w:rsidRPr="00053330">
        <w:t xml:space="preserve"> </w:t>
      </w:r>
      <w:proofErr w:type="gramStart"/>
      <w:r w:rsidRPr="00053330">
        <w:t>1856)-</w:t>
      </w:r>
      <w:proofErr w:type="gramEnd"/>
      <w:r w:rsidR="00074B5B">
        <w:t xml:space="preserve">anno 2, </w:t>
      </w:r>
      <w:r w:rsidRPr="00053330">
        <w:t>n. 205</w:t>
      </w:r>
      <w:r>
        <w:t xml:space="preserve"> </w:t>
      </w:r>
      <w:r w:rsidRPr="00053330">
        <w:t>(set</w:t>
      </w:r>
      <w:r>
        <w:t>tembre</w:t>
      </w:r>
      <w:r w:rsidRPr="00053330">
        <w:t xml:space="preserve"> 1858). - </w:t>
      </w:r>
      <w:proofErr w:type="gramStart"/>
      <w:r w:rsidRPr="00053330">
        <w:t>Torino :</w:t>
      </w:r>
      <w:proofErr w:type="gramEnd"/>
      <w:r w:rsidRPr="00053330">
        <w:t xml:space="preserve"> </w:t>
      </w:r>
      <w:proofErr w:type="spellStart"/>
      <w:r w:rsidRPr="00053330">
        <w:t>Tip</w:t>
      </w:r>
      <w:proofErr w:type="spellEnd"/>
      <w:r w:rsidRPr="00053330">
        <w:t xml:space="preserve">. scolastica di Sebastiano Franco e figli e </w:t>
      </w:r>
      <w:proofErr w:type="spellStart"/>
      <w:r w:rsidRPr="00053330">
        <w:t>Comp</w:t>
      </w:r>
      <w:proofErr w:type="spellEnd"/>
      <w:r>
        <w:t>, 1856-1858</w:t>
      </w:r>
      <w:r w:rsidRPr="00053330">
        <w:t xml:space="preserve">. </w:t>
      </w:r>
      <w:r>
        <w:t>–</w:t>
      </w:r>
      <w:r w:rsidRPr="00053330">
        <w:t xml:space="preserve"> </w:t>
      </w:r>
      <w:r>
        <w:t xml:space="preserve">2 </w:t>
      </w:r>
      <w:proofErr w:type="gramStart"/>
      <w:r>
        <w:t>volumi ;</w:t>
      </w:r>
      <w:proofErr w:type="gramEnd"/>
      <w:r>
        <w:t xml:space="preserve"> </w:t>
      </w:r>
      <w:r w:rsidRPr="00053330">
        <w:t xml:space="preserve">46 cm. </w:t>
      </w:r>
      <w:r>
        <w:t>((</w:t>
      </w:r>
      <w:r w:rsidRPr="00053330">
        <w:t>Quotidiano. - Dal n. 206</w:t>
      </w:r>
      <w:r>
        <w:t xml:space="preserve"> </w:t>
      </w:r>
      <w:r w:rsidRPr="00053330">
        <w:t>(2 set</w:t>
      </w:r>
      <w:r>
        <w:t>tembre</w:t>
      </w:r>
      <w:r w:rsidRPr="00053330">
        <w:t xml:space="preserve"> 1858) si fonde con: Il </w:t>
      </w:r>
      <w:r>
        <w:t>p</w:t>
      </w:r>
      <w:r w:rsidRPr="00053330">
        <w:t>atriota. - ACNP P 00038265.</w:t>
      </w:r>
      <w:r>
        <w:t xml:space="preserve"> - </w:t>
      </w:r>
      <w:r w:rsidRPr="00053330">
        <w:t>TO00186030</w:t>
      </w:r>
    </w:p>
    <w:p w14:paraId="3E8B7ABB" w14:textId="5C88E460" w:rsidR="00053330" w:rsidRDefault="00053330" w:rsidP="00E169D1">
      <w:pPr>
        <w:spacing w:after="0" w:line="240" w:lineRule="auto"/>
        <w:jc w:val="both"/>
      </w:pPr>
      <w:r>
        <w:t>Nel 1857 assorbe: Il *risorgimento [Q444]</w:t>
      </w:r>
    </w:p>
    <w:p w14:paraId="59274904" w14:textId="77777777" w:rsidR="00E169D1" w:rsidRDefault="00E169D1" w:rsidP="00E169D1">
      <w:pPr>
        <w:spacing w:after="0" w:line="240" w:lineRule="auto"/>
        <w:jc w:val="both"/>
      </w:pPr>
    </w:p>
    <w:p w14:paraId="1C658AA8" w14:textId="54C9B4BB" w:rsidR="00074B5B" w:rsidRDefault="00074B5B" w:rsidP="00E169D1">
      <w:pPr>
        <w:spacing w:after="0" w:line="240" w:lineRule="auto"/>
        <w:jc w:val="both"/>
      </w:pPr>
      <w:r w:rsidRPr="00074B5B">
        <w:t xml:space="preserve">Il </w:t>
      </w:r>
      <w:r w:rsidR="00E169D1">
        <w:t>*</w:t>
      </w:r>
      <w:proofErr w:type="gramStart"/>
      <w:r w:rsidRPr="00E169D1">
        <w:rPr>
          <w:b/>
          <w:bCs/>
        </w:rPr>
        <w:t>patriota</w:t>
      </w:r>
      <w:r w:rsidRPr="00074B5B">
        <w:t xml:space="preserve"> :</w:t>
      </w:r>
      <w:proofErr w:type="gramEnd"/>
      <w:r w:rsidRPr="00074B5B">
        <w:t xml:space="preserve"> giornale politico, letterario, commerciale. - </w:t>
      </w:r>
      <w:proofErr w:type="gramStart"/>
      <w:r w:rsidRPr="00074B5B">
        <w:t>Torino :</w:t>
      </w:r>
      <w:proofErr w:type="gramEnd"/>
      <w:r w:rsidRPr="00074B5B">
        <w:t xml:space="preserve"> </w:t>
      </w:r>
      <w:proofErr w:type="spellStart"/>
      <w:r w:rsidRPr="00074B5B">
        <w:t>Tip</w:t>
      </w:r>
      <w:proofErr w:type="spellEnd"/>
      <w:r w:rsidRPr="00074B5B">
        <w:t>. del Piccolo corriere d'Italia</w:t>
      </w:r>
      <w:r w:rsidR="00E169D1">
        <w:t>, 1858</w:t>
      </w:r>
      <w:r w:rsidRPr="00074B5B">
        <w:t xml:space="preserve">. </w:t>
      </w:r>
      <w:r w:rsidR="00E169D1">
        <w:t>–</w:t>
      </w:r>
      <w:r w:rsidRPr="00074B5B">
        <w:t xml:space="preserve"> </w:t>
      </w:r>
      <w:r w:rsidR="00E169D1">
        <w:t xml:space="preserve">1 </w:t>
      </w:r>
      <w:proofErr w:type="gramStart"/>
      <w:r w:rsidRPr="00074B5B">
        <w:t>v</w:t>
      </w:r>
      <w:r w:rsidR="00E169D1">
        <w:t>olume</w:t>
      </w:r>
      <w:r w:rsidRPr="00074B5B">
        <w:t xml:space="preserve"> ;</w:t>
      </w:r>
      <w:proofErr w:type="gramEnd"/>
      <w:r w:rsidRPr="00074B5B">
        <w:t xml:space="preserve"> 44 cm. </w:t>
      </w:r>
      <w:r w:rsidR="00E169D1">
        <w:t>((</w:t>
      </w:r>
      <w:r w:rsidRPr="00074B5B">
        <w:t xml:space="preserve">Quotidiano. </w:t>
      </w:r>
      <w:r w:rsidR="00E169D1">
        <w:t>–</w:t>
      </w:r>
      <w:r w:rsidRPr="00074B5B">
        <w:t xml:space="preserve"> </w:t>
      </w:r>
      <w:r w:rsidR="00E169D1">
        <w:t xml:space="preserve">Il </w:t>
      </w:r>
      <w:r w:rsidR="00E169D1" w:rsidRPr="00E169D1">
        <w:t xml:space="preserve">2 settembre 1858 si fonde con: </w:t>
      </w:r>
      <w:r w:rsidR="00E169D1">
        <w:t xml:space="preserve">L’*indipendente. - </w:t>
      </w:r>
      <w:r w:rsidRPr="00074B5B">
        <w:t>Descrizione basata su: a</w:t>
      </w:r>
      <w:r w:rsidR="00E169D1">
        <w:t>nno</w:t>
      </w:r>
      <w:r w:rsidRPr="00074B5B">
        <w:t xml:space="preserve"> 1, n. 108 (6 ago</w:t>
      </w:r>
      <w:r w:rsidR="00E169D1">
        <w:t>sto</w:t>
      </w:r>
      <w:r w:rsidRPr="00074B5B">
        <w:t xml:space="preserve"> 1858).</w:t>
      </w:r>
      <w:r w:rsidR="00E169D1">
        <w:t xml:space="preserve"> - </w:t>
      </w:r>
      <w:r w:rsidR="00E169D1" w:rsidRPr="00E169D1">
        <w:t>LO10794855</w:t>
      </w:r>
    </w:p>
    <w:p w14:paraId="6D441164" w14:textId="77777777" w:rsidR="00E169D1" w:rsidRDefault="00E169D1" w:rsidP="00E169D1">
      <w:pPr>
        <w:spacing w:after="0" w:line="240" w:lineRule="auto"/>
        <w:jc w:val="both"/>
        <w:sectPr w:rsidR="00E169D1" w:rsidSect="00E169D1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68ACE5AE" w14:textId="77777777" w:rsidR="00E169D1" w:rsidRDefault="00E169D1" w:rsidP="00E169D1">
      <w:pPr>
        <w:spacing w:after="0" w:line="240" w:lineRule="auto"/>
        <w:jc w:val="both"/>
      </w:pPr>
    </w:p>
    <w:p w14:paraId="433CCFCD" w14:textId="53290B8C" w:rsidR="00053330" w:rsidRDefault="00053330" w:rsidP="00E169D1">
      <w:pPr>
        <w:spacing w:after="0" w:line="240" w:lineRule="auto"/>
        <w:jc w:val="both"/>
      </w:pPr>
      <w:r w:rsidRPr="00053330">
        <w:t>L'</w:t>
      </w:r>
      <w:r>
        <w:t>*</w:t>
      </w:r>
      <w:r w:rsidRPr="00053330">
        <w:rPr>
          <w:b/>
          <w:bCs/>
        </w:rPr>
        <w:t>i</w:t>
      </w:r>
      <w:r w:rsidRPr="00053330">
        <w:rPr>
          <w:b/>
          <w:bCs/>
        </w:rPr>
        <w:t xml:space="preserve">ndipendente e </w:t>
      </w:r>
      <w:proofErr w:type="gramStart"/>
      <w:r w:rsidRPr="00053330">
        <w:rPr>
          <w:b/>
          <w:bCs/>
        </w:rPr>
        <w:t>patriota</w:t>
      </w:r>
      <w:r w:rsidRPr="00053330">
        <w:t xml:space="preserve"> :</w:t>
      </w:r>
      <w:proofErr w:type="gramEnd"/>
      <w:r w:rsidRPr="00053330">
        <w:t xml:space="preserve"> giornale quotidiano, politico, letterario. </w:t>
      </w:r>
      <w:r w:rsidR="00074B5B">
        <w:t>–</w:t>
      </w:r>
      <w:r w:rsidRPr="00053330">
        <w:t xml:space="preserve"> </w:t>
      </w:r>
      <w:r w:rsidR="00074B5B">
        <w:t>Anno 2, n</w:t>
      </w:r>
      <w:r w:rsidRPr="00053330">
        <w:t>. 206</w:t>
      </w:r>
      <w:r>
        <w:t xml:space="preserve"> </w:t>
      </w:r>
      <w:r w:rsidRPr="00053330">
        <w:t>(2 set</w:t>
      </w:r>
      <w:r>
        <w:t>tembre</w:t>
      </w:r>
      <w:r w:rsidRPr="00053330">
        <w:t xml:space="preserve"> </w:t>
      </w:r>
      <w:proofErr w:type="gramStart"/>
      <w:r w:rsidRPr="00053330">
        <w:t>1858)-</w:t>
      </w:r>
      <w:proofErr w:type="gramEnd"/>
      <w:r w:rsidR="00074B5B">
        <w:t>anno 3</w:t>
      </w:r>
      <w:r w:rsidR="00074B5B" w:rsidRPr="00074B5B">
        <w:t xml:space="preserve"> (1859)</w:t>
      </w:r>
      <w:r w:rsidRPr="00053330">
        <w:t xml:space="preserve">. - Torino : </w:t>
      </w:r>
      <w:proofErr w:type="spellStart"/>
      <w:r w:rsidRPr="00053330">
        <w:t>tip</w:t>
      </w:r>
      <w:proofErr w:type="spellEnd"/>
      <w:r w:rsidRPr="00053330">
        <w:t>. Subalpina</w:t>
      </w:r>
      <w:r>
        <w:t>, 1858-1859</w:t>
      </w:r>
      <w:r w:rsidRPr="00053330">
        <w:t xml:space="preserve">. </w:t>
      </w:r>
      <w:r>
        <w:t>–</w:t>
      </w:r>
      <w:r w:rsidRPr="00053330">
        <w:t xml:space="preserve"> </w:t>
      </w:r>
      <w:r>
        <w:t xml:space="preserve">1 </w:t>
      </w:r>
      <w:proofErr w:type="gramStart"/>
      <w:r w:rsidRPr="00053330">
        <w:t>v</w:t>
      </w:r>
      <w:r>
        <w:t>olume</w:t>
      </w:r>
      <w:r w:rsidRPr="00053330">
        <w:t xml:space="preserve"> ;</w:t>
      </w:r>
      <w:proofErr w:type="gramEnd"/>
      <w:r w:rsidRPr="00053330">
        <w:t xml:space="preserve"> 42 cm.</w:t>
      </w:r>
      <w:r w:rsidRPr="00053330">
        <w:t xml:space="preserve"> </w:t>
      </w:r>
      <w:r>
        <w:t xml:space="preserve">- </w:t>
      </w:r>
      <w:r w:rsidRPr="00053330">
        <w:t>IEI0106555</w:t>
      </w:r>
    </w:p>
    <w:p w14:paraId="7162312C" w14:textId="2947463B" w:rsidR="00E169D1" w:rsidRDefault="00E169D1" w:rsidP="00E169D1">
      <w:pPr>
        <w:spacing w:after="0" w:line="240" w:lineRule="auto"/>
        <w:jc w:val="both"/>
      </w:pPr>
      <w:r>
        <w:t>Fusione di: L’*indipendente; Il *patriota</w:t>
      </w:r>
    </w:p>
    <w:p w14:paraId="68C3760D" w14:textId="77777777" w:rsidR="00E169D1" w:rsidRDefault="00E169D1" w:rsidP="00E169D1">
      <w:pPr>
        <w:spacing w:after="0" w:line="240" w:lineRule="auto"/>
        <w:jc w:val="both"/>
      </w:pPr>
    </w:p>
    <w:p w14:paraId="2C84C791" w14:textId="4BF42CA9" w:rsidR="00053330" w:rsidRDefault="00053330" w:rsidP="00E169D1">
      <w:pPr>
        <w:spacing w:after="0" w:line="240" w:lineRule="auto"/>
        <w:jc w:val="both"/>
      </w:pPr>
      <w:r w:rsidRPr="00053330">
        <w:t>L'</w:t>
      </w:r>
      <w:r w:rsidR="00074B5B">
        <w:t>*</w:t>
      </w:r>
      <w:proofErr w:type="gramStart"/>
      <w:r w:rsidRPr="00074B5B">
        <w:rPr>
          <w:b/>
          <w:bCs/>
        </w:rPr>
        <w:t xml:space="preserve">indipendente </w:t>
      </w:r>
      <w:r w:rsidRPr="00053330">
        <w:t>:</w:t>
      </w:r>
      <w:proofErr w:type="gramEnd"/>
      <w:r w:rsidRPr="00053330">
        <w:t xml:space="preserve"> giornale politico, economico e letterario. </w:t>
      </w:r>
      <w:r w:rsidR="00074B5B">
        <w:t>–</w:t>
      </w:r>
      <w:r w:rsidRPr="00053330">
        <w:t xml:space="preserve"> </w:t>
      </w:r>
      <w:r w:rsidR="00074B5B">
        <w:t>Anno 3 = 12 (</w:t>
      </w:r>
      <w:proofErr w:type="gramStart"/>
      <w:r w:rsidR="00074B5B">
        <w:t>1859)-</w:t>
      </w:r>
      <w:proofErr w:type="gramEnd"/>
      <w:r w:rsidR="00074B5B">
        <w:t xml:space="preserve">anno 4 = 13 (1860). - </w:t>
      </w:r>
      <w:r w:rsidRPr="00053330">
        <w:t xml:space="preserve">Torino : </w:t>
      </w:r>
      <w:proofErr w:type="spellStart"/>
      <w:r w:rsidR="00074B5B">
        <w:t>T</w:t>
      </w:r>
      <w:r w:rsidRPr="00053330">
        <w:t>ip</w:t>
      </w:r>
      <w:proofErr w:type="spellEnd"/>
      <w:r w:rsidRPr="00053330">
        <w:t>. Arnaldi</w:t>
      </w:r>
      <w:r w:rsidR="00074B5B">
        <w:t>, 1859-1860</w:t>
      </w:r>
      <w:r w:rsidRPr="00053330">
        <w:t xml:space="preserve">. </w:t>
      </w:r>
      <w:r w:rsidR="00074B5B">
        <w:t>–</w:t>
      </w:r>
      <w:r w:rsidRPr="00053330">
        <w:t xml:space="preserve"> </w:t>
      </w:r>
      <w:r w:rsidR="00074B5B">
        <w:t xml:space="preserve">1 </w:t>
      </w:r>
      <w:proofErr w:type="gramStart"/>
      <w:r w:rsidRPr="00053330">
        <w:t>v</w:t>
      </w:r>
      <w:r w:rsidR="00074B5B">
        <w:t>olume</w:t>
      </w:r>
      <w:r w:rsidRPr="00053330">
        <w:t xml:space="preserve"> ;</w:t>
      </w:r>
      <w:proofErr w:type="gramEnd"/>
      <w:r w:rsidRPr="00053330">
        <w:t xml:space="preserve"> 44 cm. </w:t>
      </w:r>
      <w:r w:rsidR="00074B5B">
        <w:t>((</w:t>
      </w:r>
      <w:r w:rsidRPr="00053330">
        <w:t xml:space="preserve">Quotidiano. - </w:t>
      </w:r>
      <w:r w:rsidR="00074B5B" w:rsidRPr="00074B5B">
        <w:t>Descrizione basata su: A</w:t>
      </w:r>
      <w:r w:rsidR="00074B5B">
        <w:t>nno</w:t>
      </w:r>
      <w:r w:rsidR="00074B5B" w:rsidRPr="00074B5B">
        <w:t xml:space="preserve"> 3, n. 168 (lug</w:t>
      </w:r>
      <w:r w:rsidR="00074B5B">
        <w:t>lio</w:t>
      </w:r>
      <w:r w:rsidR="00074B5B" w:rsidRPr="00074B5B">
        <w:t xml:space="preserve"> 1859). </w:t>
      </w:r>
      <w:r w:rsidR="00074B5B">
        <w:t xml:space="preserve">- </w:t>
      </w:r>
      <w:r w:rsidR="00074B5B" w:rsidRPr="00074B5B">
        <w:t>CFI0704561</w:t>
      </w:r>
      <w:r w:rsidR="00074B5B">
        <w:t xml:space="preserve">; </w:t>
      </w:r>
      <w:r w:rsidRPr="00053330">
        <w:t>LO10772549</w:t>
      </w:r>
    </w:p>
    <w:p w14:paraId="40456F99" w14:textId="77777777" w:rsidR="00E169D1" w:rsidRDefault="00E169D1" w:rsidP="00E169D1">
      <w:pPr>
        <w:spacing w:after="0" w:line="240" w:lineRule="auto"/>
        <w:jc w:val="both"/>
      </w:pPr>
    </w:p>
    <w:p w14:paraId="51FDA8D1" w14:textId="00FD92CB" w:rsidR="00E169D1" w:rsidRDefault="00E169D1" w:rsidP="00E169D1">
      <w:pPr>
        <w:spacing w:after="0" w:line="240" w:lineRule="auto"/>
        <w:jc w:val="both"/>
      </w:pPr>
      <w:r>
        <w:t>Soggetto: Risorgimento italiano – 1856-1860</w:t>
      </w:r>
    </w:p>
    <w:p w14:paraId="2F6BC74D" w14:textId="77777777" w:rsidR="00E169D1" w:rsidRDefault="00E169D1" w:rsidP="00E169D1">
      <w:pPr>
        <w:spacing w:after="0" w:line="240" w:lineRule="auto"/>
        <w:jc w:val="both"/>
      </w:pPr>
    </w:p>
    <w:p w14:paraId="79E3581E" w14:textId="77777777" w:rsidR="00053330" w:rsidRDefault="00053330" w:rsidP="00E169D1">
      <w:pPr>
        <w:spacing w:after="0" w:line="240" w:lineRule="auto"/>
        <w:jc w:val="both"/>
      </w:pPr>
    </w:p>
    <w:sectPr w:rsidR="0005333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7C99"/>
    <w:rsid w:val="00053330"/>
    <w:rsid w:val="00074B5B"/>
    <w:rsid w:val="0031062F"/>
    <w:rsid w:val="003605E3"/>
    <w:rsid w:val="00375F4B"/>
    <w:rsid w:val="003811E4"/>
    <w:rsid w:val="00653982"/>
    <w:rsid w:val="00A17C99"/>
    <w:rsid w:val="00C71CAA"/>
    <w:rsid w:val="00D544E6"/>
    <w:rsid w:val="00E169D1"/>
    <w:rsid w:val="00E84EF4"/>
    <w:rsid w:val="00F3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B65"/>
  <w15:chartTrackingRefBased/>
  <w15:docId w15:val="{D26DE9B2-1382-4DB2-8B43-519C6512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7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7C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7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7C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7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7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7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7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7C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7C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7C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7C9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7C9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7C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7C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7C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7C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7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7C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7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7C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7C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7C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7C9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7C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7C9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7C9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2025-01-18T18:52:00Z</dcterms:created>
  <dcterms:modified xsi:type="dcterms:W3CDTF">2025-01-18T19:24:00Z</dcterms:modified>
</cp:coreProperties>
</file>